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D56" w:rsidRPr="00207D56" w:rsidRDefault="00207D56" w:rsidP="00207D56">
      <w:pPr>
        <w:pStyle w:val="ConsPlusNormal"/>
        <w:widowControl/>
        <w:ind w:left="9214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07D56">
        <w:rPr>
          <w:rFonts w:ascii="Times New Roman" w:hAnsi="Times New Roman" w:cs="Times New Roman"/>
          <w:sz w:val="24"/>
          <w:szCs w:val="24"/>
        </w:rPr>
        <w:t xml:space="preserve">Приложение № 4 к постановлению </w:t>
      </w:r>
    </w:p>
    <w:p w:rsidR="00207D56" w:rsidRPr="00207D56" w:rsidRDefault="00207D56" w:rsidP="00207D56">
      <w:pPr>
        <w:pStyle w:val="ConsPlusNormal"/>
        <w:widowControl/>
        <w:ind w:left="8460" w:firstLine="754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207D56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Pr="00207D56">
        <w:rPr>
          <w:rFonts w:ascii="Times New Roman" w:hAnsi="Times New Roman" w:cs="Times New Roman"/>
          <w:sz w:val="24"/>
          <w:szCs w:val="24"/>
        </w:rPr>
        <w:t xml:space="preserve">  ЗАТО Железногорск  </w:t>
      </w:r>
    </w:p>
    <w:p w:rsidR="00207D56" w:rsidRPr="00207D56" w:rsidRDefault="005D0327" w:rsidP="00207D56">
      <w:pPr>
        <w:pStyle w:val="ConsPlusNormal"/>
        <w:widowControl/>
        <w:ind w:left="8460" w:firstLine="754"/>
        <w:outlineLvl w:val="2"/>
        <w:rPr>
          <w:rFonts w:ascii="Times New Roman" w:hAnsi="Times New Roman" w:cs="Times New Roman"/>
          <w:sz w:val="24"/>
          <w:szCs w:val="24"/>
        </w:rPr>
      </w:pPr>
      <w:r w:rsidRPr="00A348A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от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r w:rsidRPr="00A348A6">
        <w:rPr>
          <w:rFonts w:ascii="Times New Roman" w:eastAsiaTheme="minorHAnsi" w:hAnsi="Times New Roman" w:cs="Times New Roman"/>
          <w:sz w:val="24"/>
          <w:szCs w:val="24"/>
          <w:lang w:eastAsia="en-US"/>
        </w:rPr>
        <w:t>18.03.2020   № 572</w:t>
      </w:r>
    </w:p>
    <w:p w:rsidR="00207D56" w:rsidRDefault="00207D56" w:rsidP="006149DA">
      <w:pPr>
        <w:pStyle w:val="ConsPlusNormal"/>
        <w:widowControl/>
        <w:ind w:left="9168" w:firstLine="36"/>
        <w:outlineLvl w:val="2"/>
        <w:rPr>
          <w:rFonts w:ascii="Times New Roman" w:hAnsi="Times New Roman" w:cs="Times New Roman"/>
          <w:sz w:val="24"/>
          <w:szCs w:val="24"/>
        </w:rPr>
      </w:pPr>
    </w:p>
    <w:p w:rsidR="0074202B" w:rsidRPr="0026126E" w:rsidRDefault="003A1C94" w:rsidP="006149DA">
      <w:pPr>
        <w:pStyle w:val="ConsPlusNormal"/>
        <w:widowControl/>
        <w:ind w:left="9168" w:firstLine="36"/>
        <w:outlineLvl w:val="2"/>
        <w:rPr>
          <w:rFonts w:ascii="Times New Roman" w:hAnsi="Times New Roman" w:cs="Times New Roman"/>
          <w:sz w:val="24"/>
          <w:szCs w:val="24"/>
        </w:rPr>
      </w:pPr>
      <w:r w:rsidRPr="0026126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202B" w:rsidRPr="0026126E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26126E" w:rsidRDefault="006149DA" w:rsidP="006149DA">
      <w:pPr>
        <w:pStyle w:val="ConsPlusNormal"/>
        <w:widowControl/>
        <w:ind w:left="9132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21AD" w:rsidRPr="0026126E">
        <w:rPr>
          <w:rFonts w:ascii="Times New Roman" w:hAnsi="Times New Roman" w:cs="Times New Roman"/>
          <w:sz w:val="24"/>
          <w:szCs w:val="24"/>
        </w:rPr>
        <w:t xml:space="preserve">к </w:t>
      </w:r>
      <w:r w:rsidR="00AB236D" w:rsidRPr="0026126E">
        <w:rPr>
          <w:rFonts w:ascii="Times New Roman" w:hAnsi="Times New Roman" w:cs="Times New Roman"/>
          <w:sz w:val="24"/>
          <w:szCs w:val="24"/>
        </w:rPr>
        <w:t>Паспорт</w:t>
      </w:r>
      <w:r w:rsidR="0074202B" w:rsidRPr="0026126E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26126E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26126E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26126E" w:rsidRPr="0026126E">
        <w:rPr>
          <w:rFonts w:ascii="Times New Roman" w:hAnsi="Times New Roman" w:cs="Times New Roman"/>
          <w:sz w:val="24"/>
          <w:szCs w:val="24"/>
        </w:rPr>
        <w:t xml:space="preserve"> «Управление</w:t>
      </w:r>
    </w:p>
    <w:p w:rsidR="0026126E" w:rsidRPr="0026126E" w:rsidRDefault="006149DA" w:rsidP="006149DA">
      <w:pPr>
        <w:pStyle w:val="ConsPlusNormal"/>
        <w:widowControl/>
        <w:ind w:left="9096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6126E" w:rsidRPr="0026126E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="0026126E" w:rsidRPr="0026126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6126E" w:rsidRPr="0026126E">
        <w:rPr>
          <w:rFonts w:ascii="Times New Roman" w:hAnsi="Times New Roman" w:cs="Times New Roman"/>
          <w:sz w:val="24"/>
          <w:szCs w:val="24"/>
        </w:rPr>
        <w:t xml:space="preserve"> ЗАТО Железногорск»</w:t>
      </w:r>
    </w:p>
    <w:p w:rsidR="003A1C94" w:rsidRPr="00864140" w:rsidRDefault="006149DA" w:rsidP="00A41492">
      <w:pPr>
        <w:pStyle w:val="ConsPlusNormal"/>
        <w:widowControl/>
        <w:ind w:left="9060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4A6B" w:rsidRPr="00864140" w:rsidRDefault="00DE57A5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E57A5">
        <w:rPr>
          <w:rFonts w:ascii="Times New Roman" w:hAnsi="Times New Roman" w:cs="Times New Roman"/>
          <w:sz w:val="24"/>
          <w:szCs w:val="24"/>
        </w:rPr>
        <w:t xml:space="preserve">Перечень целевых показателей и показателей результативности муниципальной </w:t>
      </w:r>
      <w:r w:rsidR="005A3DA3" w:rsidRPr="00DE57A5">
        <w:rPr>
          <w:rFonts w:ascii="Times New Roman" w:hAnsi="Times New Roman" w:cs="Times New Roman"/>
          <w:sz w:val="24"/>
          <w:szCs w:val="24"/>
        </w:rPr>
        <w:t>программы,</w:t>
      </w:r>
      <w:r w:rsidRPr="00DE57A5">
        <w:rPr>
          <w:rFonts w:ascii="Times New Roman" w:hAnsi="Times New Roman" w:cs="Times New Roman"/>
          <w:sz w:val="24"/>
          <w:szCs w:val="24"/>
        </w:rPr>
        <w:t xml:space="preserve"> с указанием планируемых к достижению значений в результате реализации муниципальной программы 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B27A2C" w:rsidRDefault="003A1C94" w:rsidP="003A1C94"/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B967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77560E" w:rsidRDefault="001860C3" w:rsidP="00191C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560E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191C5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77560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77560E" w:rsidRDefault="001860C3" w:rsidP="00AF7AB7">
            <w:pPr>
              <w:jc w:val="center"/>
            </w:pPr>
          </w:p>
          <w:p w:rsidR="001860C3" w:rsidRPr="0077560E" w:rsidRDefault="001860C3" w:rsidP="00191C5B">
            <w:pPr>
              <w:jc w:val="center"/>
            </w:pPr>
            <w:r w:rsidRPr="0077560E">
              <w:rPr>
                <w:sz w:val="22"/>
                <w:szCs w:val="22"/>
              </w:rPr>
              <w:t>201</w:t>
            </w:r>
            <w:r w:rsidR="00191C5B">
              <w:rPr>
                <w:sz w:val="22"/>
                <w:szCs w:val="22"/>
              </w:rPr>
              <w:t>9</w:t>
            </w:r>
            <w:r w:rsidRPr="0077560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77560E" w:rsidRDefault="001860C3" w:rsidP="00AF7AB7">
            <w:pPr>
              <w:jc w:val="center"/>
            </w:pPr>
          </w:p>
          <w:p w:rsidR="001860C3" w:rsidRPr="0077560E" w:rsidRDefault="00C945D1" w:rsidP="00191C5B">
            <w:pPr>
              <w:jc w:val="center"/>
            </w:pPr>
            <w:r w:rsidRPr="0077560E">
              <w:rPr>
                <w:sz w:val="22"/>
                <w:szCs w:val="22"/>
              </w:rPr>
              <w:t>20</w:t>
            </w:r>
            <w:r w:rsidR="00191C5B">
              <w:rPr>
                <w:sz w:val="22"/>
                <w:szCs w:val="22"/>
              </w:rPr>
              <w:t>20</w:t>
            </w:r>
            <w:r w:rsidR="001860C3" w:rsidRPr="0077560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77560E" w:rsidRDefault="001860C3" w:rsidP="00AF7AB7">
            <w:pPr>
              <w:jc w:val="center"/>
            </w:pPr>
          </w:p>
          <w:p w:rsidR="001860C3" w:rsidRPr="0077560E" w:rsidRDefault="00C945D1" w:rsidP="00191C5B">
            <w:pPr>
              <w:jc w:val="center"/>
            </w:pPr>
            <w:r w:rsidRPr="0077560E">
              <w:rPr>
                <w:sz w:val="22"/>
                <w:szCs w:val="22"/>
              </w:rPr>
              <w:t>202</w:t>
            </w:r>
            <w:r w:rsidR="00191C5B">
              <w:rPr>
                <w:sz w:val="22"/>
                <w:szCs w:val="22"/>
              </w:rPr>
              <w:t>1</w:t>
            </w:r>
            <w:r w:rsidR="001860C3" w:rsidRPr="0077560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77560E" w:rsidRDefault="00F27677" w:rsidP="00191C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560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77560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proofErr w:type="spellStart"/>
            <w:r w:rsidR="00191C5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spellEnd"/>
            <w:r w:rsidR="001860C3" w:rsidRPr="0077560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1860C3" w:rsidRPr="00864140" w:rsidTr="00B967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AF7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AF7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1860C3" w:rsidRPr="00864140" w:rsidTr="00B967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EE7FD8" w:rsidRDefault="001860C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EE7FD8" w:rsidRDefault="001860C3" w:rsidP="00ED3B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Цель:      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9743C" w:rsidRDefault="001860C3" w:rsidP="00EE7F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43C">
              <w:rPr>
                <w:rFonts w:ascii="Times New Roman" w:hAnsi="Times New Roman"/>
                <w:sz w:val="24"/>
                <w:szCs w:val="24"/>
              </w:rPr>
              <w:t xml:space="preserve">Обеспечение долгосрочной сбалансированности и устойчивости </w:t>
            </w:r>
            <w:proofErr w:type="gramStart"/>
            <w:r w:rsidRPr="00A9743C">
              <w:rPr>
                <w:rFonts w:ascii="Times New Roman" w:hAnsi="Times New Roman"/>
                <w:sz w:val="24"/>
                <w:szCs w:val="24"/>
              </w:rPr>
              <w:t>бюджета</w:t>
            </w:r>
            <w:proofErr w:type="gramEnd"/>
            <w:r w:rsidRPr="00A9743C">
              <w:rPr>
                <w:rFonts w:ascii="Times New Roman" w:hAnsi="Times New Roman"/>
                <w:sz w:val="24"/>
                <w:szCs w:val="24"/>
              </w:rPr>
              <w:t xml:space="preserve"> ЗАТО Железногорск, повышение качества и прозрачности управления муниципальными финансами</w:t>
            </w:r>
          </w:p>
        </w:tc>
      </w:tr>
      <w:tr w:rsidR="0077560E" w:rsidRPr="00864140" w:rsidTr="0089454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4267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1:  Размер дефицита местного бюджета (без учета снижения остатков средств на счетах по учету средств местного бюджета) в общем годовом объеме доходов местного бюджета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8F20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94542" w:rsidRDefault="0077560E" w:rsidP="007756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37C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94542" w:rsidRDefault="00894542" w:rsidP="00894542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C04CEE">
            <w:r w:rsidRPr="008D5122">
              <w:rPr>
                <w:sz w:val="22"/>
                <w:szCs w:val="22"/>
              </w:rPr>
              <w:t>не более 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C04CEE">
            <w:r w:rsidRPr="008D5122">
              <w:rPr>
                <w:sz w:val="22"/>
                <w:szCs w:val="22"/>
              </w:rPr>
              <w:t>не более 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>
            <w:r w:rsidRPr="008D5122">
              <w:rPr>
                <w:sz w:val="22"/>
                <w:szCs w:val="22"/>
              </w:rPr>
              <w:t>не более 10</w:t>
            </w:r>
          </w:p>
        </w:tc>
      </w:tr>
    </w:tbl>
    <w:p w:rsidR="001E0C9B" w:rsidRDefault="001E0C9B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77560E" w:rsidRPr="000C4F12" w:rsidTr="0089454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2:  </w:t>
            </w:r>
          </w:p>
          <w:p w:rsidR="0077560E" w:rsidRPr="0086414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8F20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191C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</w:t>
            </w:r>
            <w:r w:rsidR="00191C5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8118F" w:rsidRDefault="00894542" w:rsidP="008945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8118F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118F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8118F" w:rsidRDefault="0077560E" w:rsidP="00E811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118F">
              <w:rPr>
                <w:rFonts w:ascii="Times New Roman" w:hAnsi="Times New Roman" w:cs="Times New Roman"/>
                <w:sz w:val="22"/>
                <w:szCs w:val="22"/>
              </w:rPr>
              <w:t>не менее 9</w:t>
            </w:r>
            <w:r w:rsidR="00E8118F" w:rsidRPr="00E8118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8118F" w:rsidRDefault="0077560E" w:rsidP="00E811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118F">
              <w:rPr>
                <w:rFonts w:ascii="Times New Roman" w:hAnsi="Times New Roman" w:cs="Times New Roman"/>
                <w:sz w:val="22"/>
                <w:szCs w:val="22"/>
              </w:rPr>
              <w:t>не менее 9</w:t>
            </w:r>
            <w:r w:rsidR="00E8118F" w:rsidRPr="00E8118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77560E" w:rsidRPr="003F0947" w:rsidTr="0089454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516A5E">
            <w:pPr>
              <w:autoSpaceDE w:val="0"/>
              <w:autoSpaceDN w:val="0"/>
              <w:adjustRightInd w:val="0"/>
            </w:pPr>
            <w:r>
              <w:t xml:space="preserve">Целевой показатель 3:  </w:t>
            </w:r>
            <w:r w:rsidRPr="00A33880"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C04CEE" w:rsidRDefault="0077560E" w:rsidP="008F20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191C5B" w:rsidP="0077560E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94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894542" w:rsidP="00894542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95,9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</w:tr>
      <w:tr w:rsidR="0077560E" w:rsidRPr="009E7A62" w:rsidTr="0089454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516A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4: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объема просроченной кредиторской задолженности к объему расходов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C04CEE" w:rsidRDefault="0077560E" w:rsidP="008F20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4D5FEE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9E7A62" w:rsidRDefault="0077560E" w:rsidP="00F062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9E7A62" w:rsidRDefault="0077560E" w:rsidP="008945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9E7A62" w:rsidRDefault="0077560E" w:rsidP="00F0626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9E7A62" w:rsidRDefault="0077560E" w:rsidP="00F0626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9E7A62" w:rsidRDefault="0077560E" w:rsidP="00F0626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77560E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E7FD8" w:rsidRDefault="007756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E7FD8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9743C" w:rsidRDefault="0077560E" w:rsidP="00EE7FD8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43C">
              <w:rPr>
                <w:rFonts w:ascii="Times New Roman" w:hAnsi="Times New Roman"/>
                <w:sz w:val="24"/>
                <w:szCs w:val="24"/>
              </w:rPr>
              <w:t>Эффективное управление муниципальным долгом</w:t>
            </w:r>
          </w:p>
        </w:tc>
      </w:tr>
      <w:tr w:rsidR="0077560E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Default="007756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E7FD8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1.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9743C" w:rsidRDefault="0077560E" w:rsidP="00A41492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9743C"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муниципальным </w:t>
            </w:r>
            <w:proofErr w:type="gramStart"/>
            <w:r w:rsidRPr="00A9743C">
              <w:rPr>
                <w:rFonts w:ascii="Times New Roman" w:hAnsi="Times New Roman"/>
                <w:sz w:val="24"/>
                <w:szCs w:val="24"/>
              </w:rPr>
              <w:t>долгом</w:t>
            </w:r>
            <w:proofErr w:type="gramEnd"/>
            <w:r w:rsidRPr="00A9743C">
              <w:rPr>
                <w:rFonts w:ascii="Times New Roman" w:hAnsi="Times New Roman"/>
                <w:sz w:val="24"/>
                <w:szCs w:val="24"/>
              </w:rPr>
              <w:t xml:space="preserve"> ЗАТО </w:t>
            </w:r>
            <w:r w:rsidRPr="00516A5E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16A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560E" w:rsidRPr="00864140" w:rsidTr="00894542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DC511E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C511E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ЗАТО Железногорск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к доходам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за исключением безвозмездных поступлений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516A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8F20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муниципальная долговая книга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756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06B40" w:rsidRDefault="00894542" w:rsidP="008945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06B40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06B40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06B40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</w:tr>
      <w:tr w:rsidR="0077560E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864140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864140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864140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864140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AA0963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AA0963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231E50">
            <w:pPr>
              <w:jc w:val="center"/>
            </w:pPr>
            <w:r w:rsidRPr="00AA0963"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231E50">
            <w:pPr>
              <w:jc w:val="center"/>
            </w:pPr>
            <w:r w:rsidRPr="00AA0963"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231E50">
            <w:pPr>
              <w:jc w:val="center"/>
            </w:pPr>
            <w:r w:rsidRPr="00AA0963"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AA0963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77560E" w:rsidRPr="00864140" w:rsidTr="00894542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Default="007756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DC511E" w:rsidRDefault="0077560E" w:rsidP="00B943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Доля расходов на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 в объеме расходов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бюджета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31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8F20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231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7756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894542" w:rsidP="008945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</w:tr>
      <w:tr w:rsidR="0077560E" w:rsidRPr="00864140" w:rsidTr="00894542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641865" w:rsidRDefault="0077560E" w:rsidP="00C754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641865">
              <w:rPr>
                <w:rFonts w:ascii="Times New Roman" w:hAnsi="Times New Roman" w:cs="Times New Roman"/>
                <w:sz w:val="22"/>
                <w:szCs w:val="22"/>
              </w:rPr>
              <w:t>.1.3.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641865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1865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 к доходам местного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641865" w:rsidRDefault="0077560E" w:rsidP="00917F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186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641865" w:rsidRDefault="0077560E" w:rsidP="008F20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7756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C44E7" w:rsidRDefault="00894542" w:rsidP="008945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C44E7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44E7">
              <w:rPr>
                <w:rFonts w:ascii="Times New Roman" w:hAnsi="Times New Roman" w:cs="Times New Roman"/>
                <w:sz w:val="22"/>
                <w:szCs w:val="22"/>
              </w:rPr>
              <w:t>не более 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C44E7" w:rsidRDefault="0077560E">
            <w:r w:rsidRPr="00EC44E7">
              <w:rPr>
                <w:sz w:val="22"/>
                <w:szCs w:val="22"/>
              </w:rPr>
              <w:t>не более 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C44E7" w:rsidRDefault="0077560E">
            <w:r w:rsidRPr="00EC44E7">
              <w:rPr>
                <w:sz w:val="22"/>
                <w:szCs w:val="22"/>
              </w:rPr>
              <w:t>не более 7</w:t>
            </w:r>
          </w:p>
        </w:tc>
      </w:tr>
      <w:tr w:rsidR="0077560E" w:rsidRPr="00864140" w:rsidTr="00755519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C754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540B">
              <w:rPr>
                <w:rFonts w:ascii="Times New Roman" w:hAnsi="Times New Roman"/>
                <w:sz w:val="24"/>
                <w:szCs w:val="24"/>
              </w:rPr>
              <w:t xml:space="preserve">Просроченная задолженность по долговым </w:t>
            </w:r>
            <w:proofErr w:type="gramStart"/>
            <w:r w:rsidRPr="00F2540B">
              <w:rPr>
                <w:rFonts w:ascii="Times New Roman" w:hAnsi="Times New Roman"/>
                <w:sz w:val="24"/>
                <w:szCs w:val="24"/>
              </w:rPr>
              <w:t>обязательствам</w:t>
            </w:r>
            <w:proofErr w:type="gramEnd"/>
            <w:r w:rsidRPr="00F254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B408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8F20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DF4C5A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A5943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долговая книга, </w:t>
            </w:r>
            <w:r w:rsidRPr="00AA5943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756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8945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555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555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555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7560E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E7FD8" w:rsidRDefault="0077560E" w:rsidP="00810E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D41E8E" w:rsidRDefault="0077560E" w:rsidP="009E7A62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E8E">
              <w:rPr>
                <w:rFonts w:ascii="Times New Roman" w:hAnsi="Times New Roman"/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местного</w:t>
            </w:r>
            <w:r w:rsidRPr="00D41E8E"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</w:p>
        </w:tc>
      </w:tr>
    </w:tbl>
    <w:p w:rsidR="001E0C9B" w:rsidRDefault="001E0C9B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EE7FD8" w:rsidRDefault="001860C3" w:rsidP="00C754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2.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D41E8E" w:rsidRDefault="001860C3" w:rsidP="00A41492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41E8E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 и прочие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41E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860C3" w:rsidRPr="00864140" w:rsidTr="008F20E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917F85">
            <w:pPr>
              <w:rPr>
                <w:lang w:eastAsia="en-US"/>
              </w:rPr>
            </w:pPr>
            <w:r w:rsidRPr="00A33880">
              <w:t xml:space="preserve">Отсутствие в </w:t>
            </w:r>
            <w:r>
              <w:t xml:space="preserve">местном бюджете </w:t>
            </w:r>
            <w:r w:rsidR="007B13DE">
              <w:t xml:space="preserve">просроченной </w:t>
            </w:r>
            <w:r w:rsidRPr="00A33880">
              <w:t>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r w:rsidRPr="00A33880">
              <w:t>тыс. 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C04CEE" w:rsidP="008F20EB">
            <w:pPr>
              <w:jc w:val="center"/>
            </w:pPr>
            <w:r>
              <w:t>0,2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rPr>
                <w:lang w:eastAsia="en-US"/>
              </w:rPr>
            </w:pPr>
            <w:r w:rsidRPr="00A33880"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</w:p>
        </w:tc>
      </w:tr>
      <w:tr w:rsidR="00C04CEE" w:rsidRPr="00864140" w:rsidTr="008F20E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0C4F12" w:rsidRDefault="00C04CEE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0C4F1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C4F12">
              <w:rPr>
                <w:rFonts w:ascii="Times New Roman" w:hAnsi="Times New Roman" w:cs="Times New Roman"/>
                <w:sz w:val="22"/>
                <w:szCs w:val="22"/>
              </w:rPr>
              <w:t>.2.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0C4F12" w:rsidRDefault="00C04CEE" w:rsidP="003B20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F12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фактически проведенных контрольных мероприятий к количеству запланированных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0C4F12" w:rsidRDefault="00C04CEE" w:rsidP="00764AF4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F1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A33880" w:rsidRDefault="00C04CEE" w:rsidP="008F20EB">
            <w:pPr>
              <w:jc w:val="center"/>
            </w:pPr>
            <w: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0C4F12" w:rsidRDefault="00C04CEE" w:rsidP="00764AF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C4F12"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</w:tr>
      <w:tr w:rsidR="00C04CEE" w:rsidRPr="00864140" w:rsidTr="008F20E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864140" w:rsidRDefault="00C04CEE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EA36CA" w:rsidRDefault="00C04CEE" w:rsidP="003B20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</w:t>
            </w:r>
            <w:r w:rsidR="003B200E">
              <w:rPr>
                <w:rFonts w:ascii="Times New Roman" w:hAnsi="Times New Roman" w:cs="Times New Roman"/>
                <w:sz w:val="24"/>
                <w:szCs w:val="24"/>
              </w:rPr>
              <w:t>количества установленных фактов финансовых нарушений и общего количества решений, принятых по фактам финансовых нарушений</w:t>
            </w: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EA36CA" w:rsidRDefault="00C04CEE" w:rsidP="00764AF4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A33880" w:rsidRDefault="00C04CEE" w:rsidP="008F20EB">
            <w:pPr>
              <w:jc w:val="center"/>
            </w:pPr>
            <w:r>
              <w:t>0,05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EA36CA" w:rsidRDefault="00C04CEE" w:rsidP="00764AF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0E0ACF" w:rsidP="00AA096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3B200E" w:rsidP="004F490A">
            <w:pPr>
              <w:pStyle w:val="ConsPlusCell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F84664" w:rsidRDefault="003B200E" w:rsidP="00F8466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F84664" w:rsidRDefault="003B200E" w:rsidP="00F8466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F84664" w:rsidRDefault="003B200E" w:rsidP="00F8466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55519" w:rsidRPr="00864140" w:rsidTr="0075551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519" w:rsidRPr="00864140" w:rsidRDefault="00755519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519" w:rsidRPr="00864140" w:rsidRDefault="00755519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519" w:rsidRPr="00864140" w:rsidRDefault="00755519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519" w:rsidRPr="00A33880" w:rsidRDefault="00755519" w:rsidP="008F20EB">
            <w:pPr>
              <w:jc w:val="center"/>
            </w:pPr>
            <w: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519" w:rsidRPr="00864140" w:rsidRDefault="00755519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519" w:rsidRPr="008D5122" w:rsidRDefault="00755519" w:rsidP="00191C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519" w:rsidRPr="008F20EB" w:rsidRDefault="00755519" w:rsidP="007555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519" w:rsidRPr="008F20EB" w:rsidRDefault="00755519" w:rsidP="00A227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F20EB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519" w:rsidRPr="008F20EB" w:rsidRDefault="00755519" w:rsidP="00BD79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F20EB">
              <w:rPr>
                <w:rFonts w:ascii="Times New Roman" w:hAnsi="Times New Roman" w:cs="Times New Roman"/>
                <w:sz w:val="22"/>
                <w:szCs w:val="22"/>
              </w:rPr>
              <w:t>не менее</w:t>
            </w:r>
            <w:r w:rsidRPr="008F20E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F20EB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519" w:rsidRPr="008F20EB" w:rsidRDefault="00755519" w:rsidP="00BD79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F20EB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</w:tr>
    </w:tbl>
    <w:p w:rsidR="001E0C9B" w:rsidRDefault="001E0C9B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134"/>
        <w:gridCol w:w="1276"/>
        <w:gridCol w:w="1276"/>
        <w:gridCol w:w="1275"/>
      </w:tblGrid>
      <w:tr w:rsidR="001860C3" w:rsidRPr="00864140" w:rsidTr="0075551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77560E" w:rsidRPr="00864140" w:rsidTr="0075551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1.2.5.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764AF4">
            <w:pPr>
              <w:autoSpaceDE w:val="0"/>
              <w:autoSpaceDN w:val="0"/>
              <w:adjustRightInd w:val="0"/>
            </w:pPr>
            <w:r w:rsidRPr="00A33880"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8F20EB">
            <w:pPr>
              <w:jc w:val="center"/>
            </w:pPr>
            <w: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77560E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9</w:t>
            </w:r>
            <w:r w:rsidR="00191C5B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55519" w:rsidP="00755519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95,9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55519" w:rsidP="00755519">
            <w:pPr>
              <w:jc w:val="center"/>
            </w:pPr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755519">
            <w:pPr>
              <w:jc w:val="center"/>
            </w:pPr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755519">
            <w:pPr>
              <w:jc w:val="center"/>
            </w:pPr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</w:tr>
      <w:tr w:rsidR="0077560E" w:rsidRPr="00344561" w:rsidTr="0075551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31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1.2.6.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D026B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BD026B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BD026B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BD026B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8F20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D811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фициальный сайт </w:t>
            </w:r>
            <w:r w:rsidR="00D8112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proofErr w:type="gramStart"/>
            <w:r w:rsidR="00D81122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</w:t>
            </w:r>
            <w:r w:rsidR="00B408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B225E7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1</w:t>
            </w:r>
            <w:r w:rsidR="00191C5B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55519" w:rsidP="00755519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55519" w:rsidP="00755519">
            <w:pPr>
              <w:jc w:val="center"/>
            </w:pPr>
            <w:r w:rsidRPr="00B9672C">
              <w:rPr>
                <w:sz w:val="22"/>
                <w:szCs w:val="22"/>
                <w:lang w:eastAsia="en-US"/>
              </w:rPr>
              <w:t>не менее 1 раз в месяц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755519">
            <w:pPr>
              <w:jc w:val="center"/>
            </w:pPr>
            <w:r w:rsidRPr="00B9672C">
              <w:rPr>
                <w:sz w:val="22"/>
                <w:szCs w:val="22"/>
                <w:lang w:eastAsia="en-US"/>
              </w:rPr>
              <w:t>не менее 1 раз в месяц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755519">
            <w:pPr>
              <w:jc w:val="center"/>
            </w:pPr>
            <w:r w:rsidRPr="00B9672C">
              <w:rPr>
                <w:sz w:val="22"/>
                <w:szCs w:val="22"/>
                <w:lang w:eastAsia="en-US"/>
              </w:rPr>
              <w:t>не менее 1 раз в месяц</w:t>
            </w:r>
          </w:p>
        </w:tc>
      </w:tr>
    </w:tbl>
    <w:p w:rsidR="003A1C94" w:rsidRPr="00864140" w:rsidRDefault="003A1C94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D457F" w:rsidRPr="00864140" w:rsidRDefault="003D457F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84DA3" w:rsidRPr="00284DA3" w:rsidRDefault="00284DA3" w:rsidP="00284DA3">
      <w:pPr>
        <w:autoSpaceDE w:val="0"/>
        <w:autoSpaceDN w:val="0"/>
        <w:adjustRightInd w:val="0"/>
        <w:jc w:val="both"/>
        <w:outlineLvl w:val="0"/>
      </w:pPr>
      <w:r w:rsidRPr="00284DA3">
        <w:t xml:space="preserve">Руководитель Финансового управления </w:t>
      </w:r>
    </w:p>
    <w:p w:rsidR="007832B0" w:rsidRPr="00B27A2C" w:rsidRDefault="00284DA3" w:rsidP="00284DA3">
      <w:pPr>
        <w:pStyle w:val="ConsPlusNormal"/>
        <w:widowControl/>
        <w:ind w:firstLine="0"/>
        <w:jc w:val="both"/>
      </w:pPr>
      <w:proofErr w:type="gramStart"/>
      <w:r w:rsidRPr="00284DA3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84DA3">
        <w:rPr>
          <w:rFonts w:ascii="Times New Roman" w:hAnsi="Times New Roman"/>
          <w:sz w:val="24"/>
          <w:szCs w:val="24"/>
        </w:rPr>
        <w:t xml:space="preserve"> ЗАТО г.</w:t>
      </w:r>
      <w:r w:rsidR="003B200E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 xml:space="preserve">Железногорск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 xml:space="preserve">                                    Т.И.</w:t>
      </w:r>
      <w:r w:rsidR="00EC44E7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  <w:r w:rsidR="003A1C94"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634A6B"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3A1C94"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sectPr w:rsidR="007832B0" w:rsidRPr="00B27A2C" w:rsidSect="00A9743C">
      <w:headerReference w:type="default" r:id="rId8"/>
      <w:pgSz w:w="16838" w:h="11906" w:orient="landscape" w:code="9"/>
      <w:pgMar w:top="1418" w:right="567" w:bottom="567" w:left="62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7F0" w:rsidRDefault="003157F0" w:rsidP="007832B0">
      <w:r>
        <w:separator/>
      </w:r>
    </w:p>
  </w:endnote>
  <w:endnote w:type="continuationSeparator" w:id="0">
    <w:p w:rsidR="003157F0" w:rsidRDefault="003157F0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7F0" w:rsidRDefault="003157F0" w:rsidP="007832B0">
      <w:r>
        <w:separator/>
      </w:r>
    </w:p>
  </w:footnote>
  <w:footnote w:type="continuationSeparator" w:id="0">
    <w:p w:rsidR="003157F0" w:rsidRDefault="003157F0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30363"/>
      <w:docPartObj>
        <w:docPartGallery w:val="Page Numbers (Top of Page)"/>
        <w:docPartUnique/>
      </w:docPartObj>
    </w:sdtPr>
    <w:sdtContent>
      <w:p w:rsidR="00E9078F" w:rsidRDefault="005E3171">
        <w:pPr>
          <w:pStyle w:val="a4"/>
          <w:jc w:val="center"/>
        </w:pPr>
        <w:fldSimple w:instr=" PAGE   \* MERGEFORMAT ">
          <w:r w:rsidR="005D0327">
            <w:rPr>
              <w:noProof/>
            </w:rPr>
            <w:t>5</w:t>
          </w:r>
        </w:fldSimple>
      </w:p>
    </w:sdtContent>
  </w:sdt>
  <w:p w:rsidR="00E9078F" w:rsidRDefault="00E9078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2E53"/>
    <w:rsid w:val="000411AC"/>
    <w:rsid w:val="000448B4"/>
    <w:rsid w:val="00051ED9"/>
    <w:rsid w:val="00056180"/>
    <w:rsid w:val="00056EE9"/>
    <w:rsid w:val="000572B9"/>
    <w:rsid w:val="000621DB"/>
    <w:rsid w:val="00071609"/>
    <w:rsid w:val="00072410"/>
    <w:rsid w:val="0007268A"/>
    <w:rsid w:val="00073A8E"/>
    <w:rsid w:val="00087E0D"/>
    <w:rsid w:val="00090613"/>
    <w:rsid w:val="000B1086"/>
    <w:rsid w:val="000B4628"/>
    <w:rsid w:val="000C4F12"/>
    <w:rsid w:val="000E0ACF"/>
    <w:rsid w:val="000F0263"/>
    <w:rsid w:val="001157F5"/>
    <w:rsid w:val="001229C6"/>
    <w:rsid w:val="00143DB9"/>
    <w:rsid w:val="00145986"/>
    <w:rsid w:val="0015320A"/>
    <w:rsid w:val="001563AC"/>
    <w:rsid w:val="00157090"/>
    <w:rsid w:val="001678C8"/>
    <w:rsid w:val="00172BB4"/>
    <w:rsid w:val="00185872"/>
    <w:rsid w:val="001860C3"/>
    <w:rsid w:val="00191C5B"/>
    <w:rsid w:val="001937C5"/>
    <w:rsid w:val="001A656C"/>
    <w:rsid w:val="001A6631"/>
    <w:rsid w:val="001A7BE8"/>
    <w:rsid w:val="001C0A57"/>
    <w:rsid w:val="001C196C"/>
    <w:rsid w:val="001C342E"/>
    <w:rsid w:val="001C5764"/>
    <w:rsid w:val="001E0C9B"/>
    <w:rsid w:val="001E0D4D"/>
    <w:rsid w:val="001E6254"/>
    <w:rsid w:val="001F5E53"/>
    <w:rsid w:val="00200397"/>
    <w:rsid w:val="002070DB"/>
    <w:rsid w:val="00207D56"/>
    <w:rsid w:val="00207F0F"/>
    <w:rsid w:val="00210E02"/>
    <w:rsid w:val="00217651"/>
    <w:rsid w:val="0022253E"/>
    <w:rsid w:val="00231E50"/>
    <w:rsid w:val="00244313"/>
    <w:rsid w:val="00251760"/>
    <w:rsid w:val="002523D6"/>
    <w:rsid w:val="0026126E"/>
    <w:rsid w:val="0027124D"/>
    <w:rsid w:val="00284DA3"/>
    <w:rsid w:val="00287347"/>
    <w:rsid w:val="0029470C"/>
    <w:rsid w:val="00296858"/>
    <w:rsid w:val="002A00B8"/>
    <w:rsid w:val="002A4290"/>
    <w:rsid w:val="002B0403"/>
    <w:rsid w:val="002B423B"/>
    <w:rsid w:val="002C16A1"/>
    <w:rsid w:val="002C6512"/>
    <w:rsid w:val="002C6F9B"/>
    <w:rsid w:val="002D4BC0"/>
    <w:rsid w:val="003035BF"/>
    <w:rsid w:val="0030545C"/>
    <w:rsid w:val="003157F0"/>
    <w:rsid w:val="00315A34"/>
    <w:rsid w:val="00317FD7"/>
    <w:rsid w:val="00320E09"/>
    <w:rsid w:val="00326647"/>
    <w:rsid w:val="00335CA7"/>
    <w:rsid w:val="00337FDC"/>
    <w:rsid w:val="00342CC5"/>
    <w:rsid w:val="00344561"/>
    <w:rsid w:val="00345F50"/>
    <w:rsid w:val="00354809"/>
    <w:rsid w:val="00362C22"/>
    <w:rsid w:val="003917AB"/>
    <w:rsid w:val="00391B8F"/>
    <w:rsid w:val="003A1C94"/>
    <w:rsid w:val="003A7217"/>
    <w:rsid w:val="003B200E"/>
    <w:rsid w:val="003B74C1"/>
    <w:rsid w:val="003D1E42"/>
    <w:rsid w:val="003D457F"/>
    <w:rsid w:val="003D4F26"/>
    <w:rsid w:val="003D746D"/>
    <w:rsid w:val="003F0947"/>
    <w:rsid w:val="00401BC8"/>
    <w:rsid w:val="00405964"/>
    <w:rsid w:val="004062B0"/>
    <w:rsid w:val="00412EE9"/>
    <w:rsid w:val="00413B13"/>
    <w:rsid w:val="00417F4B"/>
    <w:rsid w:val="00424FAF"/>
    <w:rsid w:val="004267E8"/>
    <w:rsid w:val="00427104"/>
    <w:rsid w:val="00442209"/>
    <w:rsid w:val="00446208"/>
    <w:rsid w:val="00450B04"/>
    <w:rsid w:val="00462BFD"/>
    <w:rsid w:val="0046593C"/>
    <w:rsid w:val="004F0514"/>
    <w:rsid w:val="004F490A"/>
    <w:rsid w:val="00510BF6"/>
    <w:rsid w:val="00516A5E"/>
    <w:rsid w:val="00527D63"/>
    <w:rsid w:val="0053216C"/>
    <w:rsid w:val="00536ECD"/>
    <w:rsid w:val="00551DAA"/>
    <w:rsid w:val="00553CE6"/>
    <w:rsid w:val="00555430"/>
    <w:rsid w:val="00556C11"/>
    <w:rsid w:val="0057633F"/>
    <w:rsid w:val="00577DA6"/>
    <w:rsid w:val="00586774"/>
    <w:rsid w:val="005A2983"/>
    <w:rsid w:val="005A3DA3"/>
    <w:rsid w:val="005B1608"/>
    <w:rsid w:val="005B5AAF"/>
    <w:rsid w:val="005D0327"/>
    <w:rsid w:val="005D2293"/>
    <w:rsid w:val="005D36A3"/>
    <w:rsid w:val="005D3E40"/>
    <w:rsid w:val="005E19AE"/>
    <w:rsid w:val="005E2D02"/>
    <w:rsid w:val="005E3171"/>
    <w:rsid w:val="00602F1F"/>
    <w:rsid w:val="0060664C"/>
    <w:rsid w:val="00610F83"/>
    <w:rsid w:val="006149DA"/>
    <w:rsid w:val="00620A69"/>
    <w:rsid w:val="00624BB1"/>
    <w:rsid w:val="0062619F"/>
    <w:rsid w:val="00626C33"/>
    <w:rsid w:val="00634A6B"/>
    <w:rsid w:val="00636EA4"/>
    <w:rsid w:val="00641865"/>
    <w:rsid w:val="0064417C"/>
    <w:rsid w:val="00651AAF"/>
    <w:rsid w:val="006977DF"/>
    <w:rsid w:val="006A7645"/>
    <w:rsid w:val="006B51A8"/>
    <w:rsid w:val="006C6E09"/>
    <w:rsid w:val="006D0F23"/>
    <w:rsid w:val="006E6155"/>
    <w:rsid w:val="006E6900"/>
    <w:rsid w:val="006F00F3"/>
    <w:rsid w:val="007044C1"/>
    <w:rsid w:val="007134B6"/>
    <w:rsid w:val="00726089"/>
    <w:rsid w:val="00734A51"/>
    <w:rsid w:val="007406D5"/>
    <w:rsid w:val="0074202B"/>
    <w:rsid w:val="00755519"/>
    <w:rsid w:val="00764AF4"/>
    <w:rsid w:val="0077560E"/>
    <w:rsid w:val="0077640E"/>
    <w:rsid w:val="007832B0"/>
    <w:rsid w:val="007938DB"/>
    <w:rsid w:val="007A2168"/>
    <w:rsid w:val="007B13DE"/>
    <w:rsid w:val="007B203D"/>
    <w:rsid w:val="007B7A57"/>
    <w:rsid w:val="007C7177"/>
    <w:rsid w:val="007C737B"/>
    <w:rsid w:val="007D2711"/>
    <w:rsid w:val="007E0813"/>
    <w:rsid w:val="007F0383"/>
    <w:rsid w:val="007F27A8"/>
    <w:rsid w:val="008013FE"/>
    <w:rsid w:val="00810EAD"/>
    <w:rsid w:val="008121AD"/>
    <w:rsid w:val="00821804"/>
    <w:rsid w:val="00822CC3"/>
    <w:rsid w:val="00826514"/>
    <w:rsid w:val="00827603"/>
    <w:rsid w:val="00834103"/>
    <w:rsid w:val="0085186C"/>
    <w:rsid w:val="0086236A"/>
    <w:rsid w:val="00864140"/>
    <w:rsid w:val="00870FDB"/>
    <w:rsid w:val="00874A40"/>
    <w:rsid w:val="008807D9"/>
    <w:rsid w:val="008908A4"/>
    <w:rsid w:val="00894542"/>
    <w:rsid w:val="0089522E"/>
    <w:rsid w:val="00896587"/>
    <w:rsid w:val="008A7609"/>
    <w:rsid w:val="008B1709"/>
    <w:rsid w:val="008B42DA"/>
    <w:rsid w:val="008B7D27"/>
    <w:rsid w:val="008C6836"/>
    <w:rsid w:val="008D5122"/>
    <w:rsid w:val="008E4B0F"/>
    <w:rsid w:val="008F20EB"/>
    <w:rsid w:val="008F2E18"/>
    <w:rsid w:val="008F3D4A"/>
    <w:rsid w:val="009066C8"/>
    <w:rsid w:val="00907FC9"/>
    <w:rsid w:val="00917F85"/>
    <w:rsid w:val="00924DB3"/>
    <w:rsid w:val="0092580E"/>
    <w:rsid w:val="009265C9"/>
    <w:rsid w:val="009274BD"/>
    <w:rsid w:val="009322A0"/>
    <w:rsid w:val="00937922"/>
    <w:rsid w:val="0095673A"/>
    <w:rsid w:val="00960E27"/>
    <w:rsid w:val="0097655B"/>
    <w:rsid w:val="009930A9"/>
    <w:rsid w:val="009A083D"/>
    <w:rsid w:val="009A29AD"/>
    <w:rsid w:val="009B2EA7"/>
    <w:rsid w:val="009C6A1B"/>
    <w:rsid w:val="009D2D4D"/>
    <w:rsid w:val="009D6869"/>
    <w:rsid w:val="009D7D19"/>
    <w:rsid w:val="009E7A62"/>
    <w:rsid w:val="009F0CBA"/>
    <w:rsid w:val="009F6E72"/>
    <w:rsid w:val="00A06B40"/>
    <w:rsid w:val="00A07FDF"/>
    <w:rsid w:val="00A1290C"/>
    <w:rsid w:val="00A23CCF"/>
    <w:rsid w:val="00A27C15"/>
    <w:rsid w:val="00A33F4F"/>
    <w:rsid w:val="00A41492"/>
    <w:rsid w:val="00A6019B"/>
    <w:rsid w:val="00A7020B"/>
    <w:rsid w:val="00A71C3F"/>
    <w:rsid w:val="00A74FC6"/>
    <w:rsid w:val="00A972DD"/>
    <w:rsid w:val="00A9743C"/>
    <w:rsid w:val="00AA0963"/>
    <w:rsid w:val="00AA5943"/>
    <w:rsid w:val="00AB209A"/>
    <w:rsid w:val="00AB20D9"/>
    <w:rsid w:val="00AB236D"/>
    <w:rsid w:val="00AB2C75"/>
    <w:rsid w:val="00AB3DE7"/>
    <w:rsid w:val="00AB56C7"/>
    <w:rsid w:val="00AB6ACA"/>
    <w:rsid w:val="00AD43E1"/>
    <w:rsid w:val="00AE17F2"/>
    <w:rsid w:val="00AE4E1C"/>
    <w:rsid w:val="00AF6577"/>
    <w:rsid w:val="00AF7AB7"/>
    <w:rsid w:val="00B068E5"/>
    <w:rsid w:val="00B166A4"/>
    <w:rsid w:val="00B27A2C"/>
    <w:rsid w:val="00B307B2"/>
    <w:rsid w:val="00B408B1"/>
    <w:rsid w:val="00B47065"/>
    <w:rsid w:val="00B571F9"/>
    <w:rsid w:val="00B77980"/>
    <w:rsid w:val="00B77B00"/>
    <w:rsid w:val="00B9435F"/>
    <w:rsid w:val="00B9672C"/>
    <w:rsid w:val="00B97FEC"/>
    <w:rsid w:val="00BA2EC2"/>
    <w:rsid w:val="00BA4A5F"/>
    <w:rsid w:val="00BB2EEE"/>
    <w:rsid w:val="00BB6B89"/>
    <w:rsid w:val="00BC6FC5"/>
    <w:rsid w:val="00BD00EE"/>
    <w:rsid w:val="00BD026B"/>
    <w:rsid w:val="00BD0D1A"/>
    <w:rsid w:val="00BD22A2"/>
    <w:rsid w:val="00BD79F7"/>
    <w:rsid w:val="00BE5FF3"/>
    <w:rsid w:val="00BF4461"/>
    <w:rsid w:val="00BF7DD6"/>
    <w:rsid w:val="00C04CEE"/>
    <w:rsid w:val="00C32D04"/>
    <w:rsid w:val="00C37EFE"/>
    <w:rsid w:val="00C44102"/>
    <w:rsid w:val="00C71826"/>
    <w:rsid w:val="00C7546A"/>
    <w:rsid w:val="00C871AF"/>
    <w:rsid w:val="00C945D1"/>
    <w:rsid w:val="00C94629"/>
    <w:rsid w:val="00C975A7"/>
    <w:rsid w:val="00CA7E21"/>
    <w:rsid w:val="00CB3298"/>
    <w:rsid w:val="00CB6212"/>
    <w:rsid w:val="00CC4508"/>
    <w:rsid w:val="00CF7D36"/>
    <w:rsid w:val="00D1211D"/>
    <w:rsid w:val="00D1718C"/>
    <w:rsid w:val="00D2113B"/>
    <w:rsid w:val="00D3552A"/>
    <w:rsid w:val="00D4135D"/>
    <w:rsid w:val="00D41E8E"/>
    <w:rsid w:val="00D54205"/>
    <w:rsid w:val="00D55D85"/>
    <w:rsid w:val="00D55F7C"/>
    <w:rsid w:val="00D81122"/>
    <w:rsid w:val="00DB4312"/>
    <w:rsid w:val="00DC24AA"/>
    <w:rsid w:val="00DC511E"/>
    <w:rsid w:val="00DC726E"/>
    <w:rsid w:val="00DD3A7B"/>
    <w:rsid w:val="00DD7699"/>
    <w:rsid w:val="00DE57A5"/>
    <w:rsid w:val="00DF22B0"/>
    <w:rsid w:val="00DF4C5A"/>
    <w:rsid w:val="00E0034C"/>
    <w:rsid w:val="00E014A8"/>
    <w:rsid w:val="00E01707"/>
    <w:rsid w:val="00E02E0F"/>
    <w:rsid w:val="00E051B5"/>
    <w:rsid w:val="00E06873"/>
    <w:rsid w:val="00E07456"/>
    <w:rsid w:val="00E3602C"/>
    <w:rsid w:val="00E430DE"/>
    <w:rsid w:val="00E46132"/>
    <w:rsid w:val="00E564C1"/>
    <w:rsid w:val="00E60166"/>
    <w:rsid w:val="00E60DA5"/>
    <w:rsid w:val="00E70DFF"/>
    <w:rsid w:val="00E720F6"/>
    <w:rsid w:val="00E8118F"/>
    <w:rsid w:val="00E85DB7"/>
    <w:rsid w:val="00E8770F"/>
    <w:rsid w:val="00E9078F"/>
    <w:rsid w:val="00E95633"/>
    <w:rsid w:val="00EA36CA"/>
    <w:rsid w:val="00EC0182"/>
    <w:rsid w:val="00EC44E7"/>
    <w:rsid w:val="00ED0570"/>
    <w:rsid w:val="00ED3BDC"/>
    <w:rsid w:val="00EE3918"/>
    <w:rsid w:val="00EE781C"/>
    <w:rsid w:val="00EE7CF8"/>
    <w:rsid w:val="00EE7FD8"/>
    <w:rsid w:val="00EF158B"/>
    <w:rsid w:val="00F015FA"/>
    <w:rsid w:val="00F06264"/>
    <w:rsid w:val="00F11949"/>
    <w:rsid w:val="00F27677"/>
    <w:rsid w:val="00F44A33"/>
    <w:rsid w:val="00F5189A"/>
    <w:rsid w:val="00F52428"/>
    <w:rsid w:val="00F6025E"/>
    <w:rsid w:val="00F83276"/>
    <w:rsid w:val="00F83846"/>
    <w:rsid w:val="00F84664"/>
    <w:rsid w:val="00F9412D"/>
    <w:rsid w:val="00FB15AC"/>
    <w:rsid w:val="00FD63DE"/>
    <w:rsid w:val="00FE5A41"/>
    <w:rsid w:val="00FF0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E7FD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85D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b">
    <w:name w:val="Document Map"/>
    <w:basedOn w:val="a"/>
    <w:link w:val="ac"/>
    <w:uiPriority w:val="99"/>
    <w:semiHidden/>
    <w:rsid w:val="00E85DB7"/>
    <w:rPr>
      <w:rFonts w:ascii="Tahoma" w:eastAsia="Calibri" w:hAnsi="Tahoma" w:cs="Tahoma"/>
      <w:sz w:val="16"/>
      <w:szCs w:val="16"/>
      <w:lang w:eastAsia="en-US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E85DB7"/>
    <w:rPr>
      <w:rFonts w:ascii="Tahoma" w:eastAsia="Calibri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 Знак Знак"/>
    <w:basedOn w:val="a"/>
    <w:rsid w:val="00284DA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372884-C2FE-49F5-AC96-B32CD37AC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5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122</cp:revision>
  <cp:lastPrinted>2017-11-02T05:12:00Z</cp:lastPrinted>
  <dcterms:created xsi:type="dcterms:W3CDTF">2013-06-04T04:37:00Z</dcterms:created>
  <dcterms:modified xsi:type="dcterms:W3CDTF">2020-03-20T08:48:00Z</dcterms:modified>
</cp:coreProperties>
</file>